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24" w:rsidRDefault="00BA7124" w:rsidP="00BA7124">
      <w:pPr>
        <w:jc w:val="center"/>
        <w:rPr>
          <w:b/>
        </w:rPr>
      </w:pPr>
      <w:r>
        <w:rPr>
          <w:b/>
        </w:rPr>
        <w:t>Информация по реализации</w:t>
      </w:r>
      <w:bookmarkStart w:id="0" w:name="_GoBack"/>
      <w:bookmarkEnd w:id="0"/>
      <w:r w:rsidRPr="005D303A">
        <w:rPr>
          <w:b/>
        </w:rPr>
        <w:t xml:space="preserve"> проекта «Учитель будущего» в 2019-2020 учебном году.</w:t>
      </w:r>
    </w:p>
    <w:p w:rsidR="00BA7124" w:rsidRPr="005D303A" w:rsidRDefault="00BA7124" w:rsidP="00BA7124">
      <w:pPr>
        <w:jc w:val="center"/>
        <w:rPr>
          <w:b/>
        </w:rPr>
      </w:pPr>
    </w:p>
    <w:p w:rsidR="00BA7124" w:rsidRPr="005D303A" w:rsidRDefault="00BA7124" w:rsidP="00BA7124">
      <w:pPr>
        <w:jc w:val="both"/>
      </w:pPr>
      <w:r w:rsidRPr="005D303A">
        <w:rPr>
          <w:b/>
        </w:rPr>
        <w:t xml:space="preserve">      </w:t>
      </w:r>
      <w:r w:rsidRPr="005D303A">
        <w:t>По реализации проекта «Учитель будущего – 2020»</w:t>
      </w:r>
      <w:r>
        <w:t>,</w:t>
      </w:r>
      <w:r w:rsidRPr="005D303A">
        <w:rPr>
          <w:b/>
        </w:rPr>
        <w:t xml:space="preserve"> </w:t>
      </w:r>
      <w:r w:rsidRPr="005D303A">
        <w:t xml:space="preserve">  </w:t>
      </w:r>
      <w:proofErr w:type="gramStart"/>
      <w:r w:rsidRPr="005D303A">
        <w:t>согласно Приказа</w:t>
      </w:r>
      <w:proofErr w:type="gramEnd"/>
      <w:r w:rsidRPr="005D303A">
        <w:t xml:space="preserve"> УО № 666 от 30.12.2019г. были проведены в январе и феврале 2020 года школьные и муниципальные этапы конкурсов профессионального мастерства «Воспитатель года – 2020»; «Учитель года - 2020», в том числе в номинации «Молодой учитель»; «Мастер-класс учителей родного, включая русский языков – 2020»; «Педагог-мужчина - 2020»; «Лучший педагог-психолог – 2020»; «Лучший руководитель ОО – 2020». Всего приняли участие 255 учителей, что составило 92 % от общего числа.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t xml:space="preserve">     По решению жюри муниципального этапов конкурсов (приказ УО № 128 от 28.02.20г.) выявлены следующие абсолютные победители: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rPr>
          <w:b/>
        </w:rPr>
        <w:t>В</w:t>
      </w:r>
      <w:r w:rsidRPr="005D303A">
        <w:rPr>
          <w:b/>
          <w:i/>
        </w:rPr>
        <w:t xml:space="preserve"> </w:t>
      </w:r>
      <w:r w:rsidRPr="005D303A">
        <w:rPr>
          <w:b/>
        </w:rPr>
        <w:t>конкурсе</w:t>
      </w:r>
      <w:r w:rsidRPr="005D303A">
        <w:t xml:space="preserve"> </w:t>
      </w:r>
      <w:r w:rsidRPr="005D303A">
        <w:rPr>
          <w:i/>
        </w:rPr>
        <w:t>«Воспитатель года – 2020»: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t xml:space="preserve"> - </w:t>
      </w:r>
      <w:proofErr w:type="spellStart"/>
      <w:r w:rsidRPr="005D303A">
        <w:t>Ооржак</w:t>
      </w:r>
      <w:proofErr w:type="spellEnd"/>
      <w:r w:rsidRPr="005D303A">
        <w:t xml:space="preserve"> </w:t>
      </w:r>
      <w:proofErr w:type="spellStart"/>
      <w:r w:rsidRPr="005D303A">
        <w:t>Сайзана</w:t>
      </w:r>
      <w:proofErr w:type="spellEnd"/>
      <w:r w:rsidRPr="005D303A">
        <w:t xml:space="preserve"> Сергеевна, воспитатель МБДОУ д/с «Аленушка»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rPr>
          <w:b/>
        </w:rPr>
        <w:t>В</w:t>
      </w:r>
      <w:r w:rsidRPr="005D303A">
        <w:rPr>
          <w:b/>
          <w:i/>
        </w:rPr>
        <w:t xml:space="preserve"> </w:t>
      </w:r>
      <w:r w:rsidRPr="005D303A">
        <w:rPr>
          <w:b/>
        </w:rPr>
        <w:t>конкурсе</w:t>
      </w:r>
      <w:r w:rsidRPr="005D303A">
        <w:t xml:space="preserve"> </w:t>
      </w:r>
      <w:r w:rsidRPr="005D303A">
        <w:rPr>
          <w:i/>
        </w:rPr>
        <w:t>«Учитель года – 2020»: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rPr>
          <w:i/>
        </w:rPr>
        <w:t>в направлении</w:t>
      </w:r>
      <w:r w:rsidRPr="005D303A">
        <w:t xml:space="preserve"> «Начальные классы» - </w:t>
      </w:r>
      <w:proofErr w:type="spellStart"/>
      <w:r w:rsidRPr="005D303A">
        <w:t>Монгуш</w:t>
      </w:r>
      <w:proofErr w:type="spellEnd"/>
      <w:r w:rsidRPr="005D303A">
        <w:t xml:space="preserve"> Галина </w:t>
      </w:r>
      <w:proofErr w:type="spellStart"/>
      <w:r w:rsidRPr="005D303A">
        <w:t>Кертик-ооловна</w:t>
      </w:r>
      <w:proofErr w:type="spellEnd"/>
      <w:r w:rsidRPr="005D303A">
        <w:t xml:space="preserve">, учитель начальных классов МБОУ СОШ №2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t xml:space="preserve">в номинации «Молодой учитель» - Боралдай </w:t>
      </w:r>
      <w:proofErr w:type="spellStart"/>
      <w:r w:rsidRPr="005D303A">
        <w:t>Айгуль</w:t>
      </w:r>
      <w:proofErr w:type="spellEnd"/>
      <w:r w:rsidRPr="005D303A">
        <w:t xml:space="preserve"> </w:t>
      </w:r>
      <w:proofErr w:type="spellStart"/>
      <w:r w:rsidRPr="005D303A">
        <w:t>Чечен-ооловна</w:t>
      </w:r>
      <w:proofErr w:type="spellEnd"/>
      <w:r w:rsidRPr="005D303A">
        <w:t xml:space="preserve">, учитель начальных классов МБОУ СОШ </w:t>
      </w:r>
      <w:proofErr w:type="spellStart"/>
      <w:r w:rsidRPr="005D303A">
        <w:t>с</w:t>
      </w:r>
      <w:proofErr w:type="gramStart"/>
      <w:r w:rsidRPr="005D303A">
        <w:t>.Э</w:t>
      </w:r>
      <w:proofErr w:type="gramEnd"/>
      <w:r w:rsidRPr="005D303A">
        <w:t>рги-Барлык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rPr>
          <w:i/>
        </w:rPr>
        <w:t>в направлении</w:t>
      </w:r>
      <w:r w:rsidRPr="005D303A">
        <w:t xml:space="preserve"> «Филология» - </w:t>
      </w:r>
      <w:proofErr w:type="spellStart"/>
      <w:r w:rsidRPr="005D303A">
        <w:t>Хажыки</w:t>
      </w:r>
      <w:proofErr w:type="spellEnd"/>
      <w:r w:rsidRPr="005D303A">
        <w:t xml:space="preserve"> Зарина </w:t>
      </w:r>
      <w:proofErr w:type="spellStart"/>
      <w:r w:rsidRPr="005D303A">
        <w:t>Алдын-ооловна</w:t>
      </w:r>
      <w:proofErr w:type="spellEnd"/>
      <w:r w:rsidRPr="005D303A">
        <w:t xml:space="preserve">, учитель английского языка МБОУ СОШ №1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rPr>
          <w:i/>
        </w:rPr>
        <w:t>в направлении</w:t>
      </w:r>
      <w:r w:rsidRPr="005D303A">
        <w:t xml:space="preserve"> «Физико-математическое» - Терентьев Андрей Николаевич, учитель информатики МБОУ СОШ №2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rPr>
          <w:i/>
        </w:rPr>
        <w:t>в направлении</w:t>
      </w:r>
      <w:r w:rsidRPr="005D303A">
        <w:t xml:space="preserve"> «Гуманитарные» - </w:t>
      </w:r>
      <w:proofErr w:type="spellStart"/>
      <w:r w:rsidRPr="005D303A">
        <w:t>Кужугет</w:t>
      </w:r>
      <w:proofErr w:type="spellEnd"/>
      <w:r w:rsidRPr="005D303A">
        <w:t xml:space="preserve"> </w:t>
      </w:r>
      <w:proofErr w:type="spellStart"/>
      <w:r w:rsidRPr="005D303A">
        <w:t>Азиана</w:t>
      </w:r>
      <w:proofErr w:type="spellEnd"/>
      <w:r w:rsidRPr="005D303A">
        <w:t xml:space="preserve"> Олеговна, учитель истории и обществознания МБОУ СОШ №2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rPr>
          <w:i/>
        </w:rPr>
        <w:t>в направлении</w:t>
      </w:r>
      <w:r w:rsidRPr="005D303A">
        <w:t xml:space="preserve"> «Естественные» - </w:t>
      </w:r>
      <w:proofErr w:type="spellStart"/>
      <w:r w:rsidRPr="005D303A">
        <w:t>Донгак</w:t>
      </w:r>
      <w:proofErr w:type="spellEnd"/>
      <w:r w:rsidRPr="005D303A">
        <w:t xml:space="preserve"> Орлан Михайлович, учитель географии МБОУ СОШ №2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rPr>
          <w:b/>
        </w:rPr>
        <w:t>В</w:t>
      </w:r>
      <w:r w:rsidRPr="005D303A">
        <w:rPr>
          <w:b/>
          <w:i/>
        </w:rPr>
        <w:t xml:space="preserve"> </w:t>
      </w:r>
      <w:r w:rsidRPr="005D303A">
        <w:rPr>
          <w:b/>
        </w:rPr>
        <w:t>конкурсе</w:t>
      </w:r>
      <w:r w:rsidRPr="005D303A">
        <w:t xml:space="preserve"> </w:t>
      </w:r>
      <w:r w:rsidRPr="005D303A">
        <w:rPr>
          <w:i/>
        </w:rPr>
        <w:t xml:space="preserve">«Мастер-класс учителей родного, включая русский, языки – 2020» </w:t>
      </w:r>
      <w:r w:rsidRPr="005D303A">
        <w:t xml:space="preserve">в направлении «Родной (тувинский) язык» - </w:t>
      </w:r>
      <w:proofErr w:type="spellStart"/>
      <w:r w:rsidRPr="005D303A">
        <w:t>Кужугет</w:t>
      </w:r>
      <w:proofErr w:type="spellEnd"/>
      <w:r w:rsidRPr="005D303A">
        <w:t xml:space="preserve"> </w:t>
      </w:r>
      <w:proofErr w:type="spellStart"/>
      <w:r w:rsidRPr="005D303A">
        <w:t>Азиана</w:t>
      </w:r>
      <w:proofErr w:type="spellEnd"/>
      <w:r w:rsidRPr="005D303A">
        <w:t xml:space="preserve"> Николаевна, учитель родного языка и литературы МБОУ СОШ №2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t xml:space="preserve">в направлении «Русский язык» - </w:t>
      </w:r>
      <w:proofErr w:type="spellStart"/>
      <w:r w:rsidRPr="005D303A">
        <w:t>Саая</w:t>
      </w:r>
      <w:proofErr w:type="spellEnd"/>
      <w:r w:rsidRPr="005D303A">
        <w:t xml:space="preserve"> Алена Александровна, учитель русского языка и литературы МБОУ СОШ </w:t>
      </w:r>
      <w:proofErr w:type="spellStart"/>
      <w:r w:rsidRPr="005D303A">
        <w:t>с</w:t>
      </w:r>
      <w:proofErr w:type="gramStart"/>
      <w:r w:rsidRPr="005D303A">
        <w:t>.Э</w:t>
      </w:r>
      <w:proofErr w:type="gramEnd"/>
      <w:r w:rsidRPr="005D303A">
        <w:t>рги-Барлык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  <w:rPr>
          <w:i/>
        </w:rPr>
      </w:pPr>
      <w:r w:rsidRPr="005D303A">
        <w:rPr>
          <w:b/>
        </w:rPr>
        <w:t>В</w:t>
      </w:r>
      <w:r w:rsidRPr="005D303A">
        <w:rPr>
          <w:b/>
          <w:i/>
        </w:rPr>
        <w:t xml:space="preserve"> </w:t>
      </w:r>
      <w:r w:rsidRPr="005D303A">
        <w:rPr>
          <w:b/>
        </w:rPr>
        <w:t>конкурсе</w:t>
      </w:r>
      <w:r w:rsidRPr="005D303A">
        <w:t xml:space="preserve"> </w:t>
      </w:r>
      <w:r w:rsidRPr="005D303A">
        <w:rPr>
          <w:i/>
        </w:rPr>
        <w:t>«Педагог-мужчина – 2020»: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rPr>
          <w:i/>
        </w:rPr>
        <w:t xml:space="preserve">В номинации «Учитель – предметник» - </w:t>
      </w:r>
      <w:proofErr w:type="spellStart"/>
      <w:r w:rsidRPr="005D303A">
        <w:t>Донгак</w:t>
      </w:r>
      <w:proofErr w:type="spellEnd"/>
      <w:r w:rsidRPr="005D303A">
        <w:t xml:space="preserve"> </w:t>
      </w:r>
      <w:proofErr w:type="spellStart"/>
      <w:r w:rsidRPr="005D303A">
        <w:t>Артыш</w:t>
      </w:r>
      <w:proofErr w:type="spellEnd"/>
      <w:r w:rsidRPr="005D303A">
        <w:t xml:space="preserve"> </w:t>
      </w:r>
      <w:proofErr w:type="spellStart"/>
      <w:r w:rsidRPr="005D303A">
        <w:t>Шыырапович</w:t>
      </w:r>
      <w:proofErr w:type="spellEnd"/>
      <w:r w:rsidRPr="005D303A">
        <w:t xml:space="preserve">, учитель географии МБОУ СОШ №1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rPr>
          <w:i/>
        </w:rPr>
        <w:t xml:space="preserve">В номинации «Учитель – наставник» - </w:t>
      </w:r>
      <w:proofErr w:type="spellStart"/>
      <w:r w:rsidRPr="005D303A">
        <w:t>Ооржак</w:t>
      </w:r>
      <w:proofErr w:type="spellEnd"/>
      <w:r w:rsidRPr="005D303A">
        <w:t xml:space="preserve"> </w:t>
      </w:r>
      <w:proofErr w:type="spellStart"/>
      <w:r w:rsidRPr="005D303A">
        <w:t>Менги</w:t>
      </w:r>
      <w:proofErr w:type="spellEnd"/>
      <w:r w:rsidRPr="005D303A">
        <w:t xml:space="preserve"> </w:t>
      </w:r>
      <w:proofErr w:type="spellStart"/>
      <w:r w:rsidRPr="005D303A">
        <w:t>Дыкыевич</w:t>
      </w:r>
      <w:proofErr w:type="spellEnd"/>
      <w:r w:rsidRPr="005D303A">
        <w:t xml:space="preserve">, учитель физической культуры МБОУ СОШ №1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rPr>
          <w:b/>
        </w:rPr>
        <w:t>В</w:t>
      </w:r>
      <w:r w:rsidRPr="005D303A">
        <w:rPr>
          <w:b/>
          <w:i/>
        </w:rPr>
        <w:t xml:space="preserve"> </w:t>
      </w:r>
      <w:r w:rsidRPr="005D303A">
        <w:rPr>
          <w:b/>
        </w:rPr>
        <w:t>конкурсе</w:t>
      </w:r>
      <w:r w:rsidRPr="005D303A">
        <w:t xml:space="preserve"> </w:t>
      </w:r>
      <w:r w:rsidRPr="005D303A">
        <w:rPr>
          <w:i/>
        </w:rPr>
        <w:t xml:space="preserve">«Лучший педагог-психолог – 2020» - </w:t>
      </w:r>
      <w:proofErr w:type="spellStart"/>
      <w:r w:rsidRPr="005D303A">
        <w:t>Кужугет</w:t>
      </w:r>
      <w:proofErr w:type="spellEnd"/>
      <w:r w:rsidRPr="005D303A">
        <w:t xml:space="preserve"> </w:t>
      </w:r>
      <w:proofErr w:type="spellStart"/>
      <w:r w:rsidRPr="005D303A">
        <w:t>Ендана</w:t>
      </w:r>
      <w:proofErr w:type="spellEnd"/>
      <w:r w:rsidRPr="005D303A">
        <w:t xml:space="preserve"> Владимировна, педагог-психолог МАОУ СОШ </w:t>
      </w:r>
      <w:proofErr w:type="spellStart"/>
      <w:r w:rsidRPr="005D303A">
        <w:t>с</w:t>
      </w:r>
      <w:proofErr w:type="gramStart"/>
      <w:r w:rsidRPr="005D303A">
        <w:t>.А</w:t>
      </w:r>
      <w:proofErr w:type="gramEnd"/>
      <w:r w:rsidRPr="005D303A">
        <w:t>ксы-Барлык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t xml:space="preserve">  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t xml:space="preserve">    На региональном этапе победители муниципального этапа приняли достойное участие: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rPr>
          <w:b/>
        </w:rPr>
        <w:t>В</w:t>
      </w:r>
      <w:r w:rsidRPr="005D303A">
        <w:rPr>
          <w:b/>
          <w:i/>
        </w:rPr>
        <w:t xml:space="preserve"> </w:t>
      </w:r>
      <w:r w:rsidRPr="005D303A">
        <w:rPr>
          <w:b/>
        </w:rPr>
        <w:t>конкурсе</w:t>
      </w:r>
      <w:r w:rsidRPr="005D303A">
        <w:t xml:space="preserve"> </w:t>
      </w:r>
      <w:r w:rsidRPr="005D303A">
        <w:rPr>
          <w:i/>
        </w:rPr>
        <w:t>«Воспитатель года – 2020»: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t xml:space="preserve"> -удостоена номинации </w:t>
      </w:r>
      <w:r w:rsidRPr="005D303A">
        <w:rPr>
          <w:i/>
        </w:rPr>
        <w:t>«За преданность детству»</w:t>
      </w:r>
      <w:r w:rsidRPr="005D303A">
        <w:t xml:space="preserve"> -  </w:t>
      </w:r>
      <w:proofErr w:type="spellStart"/>
      <w:r w:rsidRPr="005D303A">
        <w:t>Ооржак</w:t>
      </w:r>
      <w:proofErr w:type="spellEnd"/>
      <w:r w:rsidRPr="005D303A">
        <w:t xml:space="preserve"> </w:t>
      </w:r>
      <w:proofErr w:type="spellStart"/>
      <w:r w:rsidRPr="005D303A">
        <w:t>Сайзана</w:t>
      </w:r>
      <w:proofErr w:type="spellEnd"/>
      <w:r w:rsidRPr="005D303A">
        <w:t xml:space="preserve"> Сергеевна, воспитатель МБДОУ д/с «Аленушка»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rPr>
          <w:b/>
        </w:rPr>
        <w:t>В</w:t>
      </w:r>
      <w:r w:rsidRPr="005D303A">
        <w:rPr>
          <w:b/>
          <w:i/>
        </w:rPr>
        <w:t xml:space="preserve"> </w:t>
      </w:r>
      <w:r w:rsidRPr="005D303A">
        <w:rPr>
          <w:b/>
        </w:rPr>
        <w:t>конкурсе</w:t>
      </w:r>
      <w:r w:rsidRPr="005D303A">
        <w:t xml:space="preserve"> </w:t>
      </w:r>
      <w:r w:rsidRPr="005D303A">
        <w:rPr>
          <w:i/>
        </w:rPr>
        <w:t>«Учитель года – 2020»: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rPr>
          <w:i/>
        </w:rPr>
        <w:t>- Абсолютный победитель</w:t>
      </w:r>
      <w:r w:rsidRPr="005D303A">
        <w:t xml:space="preserve"> в номинации «Молодой учитель» - Боралдай </w:t>
      </w:r>
      <w:proofErr w:type="spellStart"/>
      <w:r w:rsidRPr="005D303A">
        <w:t>Айгуль</w:t>
      </w:r>
      <w:proofErr w:type="spellEnd"/>
      <w:r w:rsidRPr="005D303A">
        <w:t xml:space="preserve"> </w:t>
      </w:r>
      <w:proofErr w:type="spellStart"/>
      <w:r w:rsidRPr="005D303A">
        <w:t>Чечен-ооловна</w:t>
      </w:r>
      <w:proofErr w:type="spellEnd"/>
      <w:r w:rsidRPr="005D303A">
        <w:t xml:space="preserve">, учитель начальных классов МБОУ СОШ </w:t>
      </w:r>
      <w:proofErr w:type="spellStart"/>
      <w:r w:rsidRPr="005D303A">
        <w:t>с</w:t>
      </w:r>
      <w:proofErr w:type="gramStart"/>
      <w:r w:rsidRPr="005D303A">
        <w:t>.Э</w:t>
      </w:r>
      <w:proofErr w:type="gramEnd"/>
      <w:r w:rsidRPr="005D303A">
        <w:t>рги-Барлык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lastRenderedPageBreak/>
        <w:t>- Удостоен номинации</w:t>
      </w:r>
      <w:r w:rsidRPr="005D303A">
        <w:rPr>
          <w:i/>
        </w:rPr>
        <w:t xml:space="preserve"> «Учитель – мое призвание» в направлении</w:t>
      </w:r>
      <w:r w:rsidRPr="005D303A">
        <w:t xml:space="preserve"> «Естественные» - </w:t>
      </w:r>
      <w:proofErr w:type="spellStart"/>
      <w:r w:rsidRPr="005D303A">
        <w:t>Донгак</w:t>
      </w:r>
      <w:proofErr w:type="spellEnd"/>
      <w:r w:rsidRPr="005D303A">
        <w:t xml:space="preserve"> Орлан Михайлович, учитель географии МБОУ СОШ №2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  <w:rPr>
          <w:i/>
        </w:rPr>
      </w:pPr>
      <w:r w:rsidRPr="005D303A">
        <w:rPr>
          <w:b/>
        </w:rPr>
        <w:t>В</w:t>
      </w:r>
      <w:r w:rsidRPr="005D303A">
        <w:rPr>
          <w:b/>
          <w:i/>
        </w:rPr>
        <w:t xml:space="preserve"> </w:t>
      </w:r>
      <w:r w:rsidRPr="005D303A">
        <w:rPr>
          <w:b/>
        </w:rPr>
        <w:t>конкурсе</w:t>
      </w:r>
      <w:r w:rsidRPr="005D303A">
        <w:t xml:space="preserve"> </w:t>
      </w:r>
      <w:r w:rsidRPr="005D303A">
        <w:rPr>
          <w:i/>
        </w:rPr>
        <w:t xml:space="preserve">«Мастер-класс учителей </w:t>
      </w:r>
      <w:proofErr w:type="gramStart"/>
      <w:r w:rsidRPr="005D303A">
        <w:rPr>
          <w:i/>
        </w:rPr>
        <w:t>родного</w:t>
      </w:r>
      <w:proofErr w:type="gramEnd"/>
      <w:r w:rsidRPr="005D303A">
        <w:rPr>
          <w:i/>
        </w:rPr>
        <w:t xml:space="preserve">, включая русский, языки – 2020»: 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t>- Удостоена номинации</w:t>
      </w:r>
      <w:r w:rsidRPr="005D303A">
        <w:rPr>
          <w:i/>
        </w:rPr>
        <w:t xml:space="preserve"> «За активную жизненную позицию» </w:t>
      </w:r>
      <w:r w:rsidRPr="005D303A">
        <w:t xml:space="preserve">в направлении «Родной (тувинский) язык» - </w:t>
      </w:r>
      <w:proofErr w:type="spellStart"/>
      <w:r w:rsidRPr="005D303A">
        <w:t>Кужугет</w:t>
      </w:r>
      <w:proofErr w:type="spellEnd"/>
      <w:r w:rsidRPr="005D303A">
        <w:t xml:space="preserve"> </w:t>
      </w:r>
      <w:proofErr w:type="spellStart"/>
      <w:r w:rsidRPr="005D303A">
        <w:t>Азиана</w:t>
      </w:r>
      <w:proofErr w:type="spellEnd"/>
      <w:r w:rsidRPr="005D303A">
        <w:t xml:space="preserve"> Николаевна, учитель родного языка и литературы МБОУ СОШ №2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t xml:space="preserve">- Удостоена номинации </w:t>
      </w:r>
      <w:r w:rsidRPr="005D303A">
        <w:rPr>
          <w:i/>
        </w:rPr>
        <w:t>«Учитель – новатор»</w:t>
      </w:r>
      <w:r w:rsidRPr="005D303A">
        <w:t xml:space="preserve"> в направлении «Русский язык» - </w:t>
      </w:r>
      <w:proofErr w:type="spellStart"/>
      <w:r w:rsidRPr="005D303A">
        <w:t>Саая</w:t>
      </w:r>
      <w:proofErr w:type="spellEnd"/>
      <w:r w:rsidRPr="005D303A">
        <w:t xml:space="preserve"> Алена Александровна, учитель русского языка и литературы МБОУ СОШ </w:t>
      </w:r>
      <w:proofErr w:type="spellStart"/>
      <w:r w:rsidRPr="005D303A">
        <w:t>с</w:t>
      </w:r>
      <w:proofErr w:type="gramStart"/>
      <w:r w:rsidRPr="005D303A">
        <w:t>.Э</w:t>
      </w:r>
      <w:proofErr w:type="gramEnd"/>
      <w:r w:rsidRPr="005D303A">
        <w:t>рги-Барлык</w:t>
      </w:r>
      <w:proofErr w:type="spellEnd"/>
      <w:r w:rsidRPr="005D303A">
        <w:t>;</w:t>
      </w:r>
    </w:p>
    <w:p w:rsidR="00BA7124" w:rsidRPr="005D303A" w:rsidRDefault="00BA7124" w:rsidP="00BA7124">
      <w:pPr>
        <w:spacing w:line="276" w:lineRule="auto"/>
        <w:jc w:val="both"/>
      </w:pPr>
      <w:r w:rsidRPr="005D303A">
        <w:t xml:space="preserve">Обучились на курсах повышения ТИРО и ПК РТ в </w:t>
      </w:r>
      <w:proofErr w:type="spellStart"/>
      <w:r w:rsidRPr="005D303A">
        <w:t>г</w:t>
      </w:r>
      <w:proofErr w:type="gramStart"/>
      <w:r w:rsidRPr="005D303A">
        <w:t>.К</w:t>
      </w:r>
      <w:proofErr w:type="gramEnd"/>
      <w:r w:rsidRPr="005D303A">
        <w:t>ызыл</w:t>
      </w:r>
      <w:proofErr w:type="spellEnd"/>
      <w:r w:rsidRPr="005D303A">
        <w:t xml:space="preserve"> в данном направлении 3 человека: 2 учителя и методист ИМК УО.</w:t>
      </w:r>
    </w:p>
    <w:p w:rsidR="00F10D79" w:rsidRDefault="00F10D79"/>
    <w:sectPr w:rsidR="00F1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31"/>
    <w:rsid w:val="00042B9E"/>
    <w:rsid w:val="0005025D"/>
    <w:rsid w:val="0005059F"/>
    <w:rsid w:val="001D0574"/>
    <w:rsid w:val="00200383"/>
    <w:rsid w:val="00205121"/>
    <w:rsid w:val="00231CB9"/>
    <w:rsid w:val="00257825"/>
    <w:rsid w:val="00385EDB"/>
    <w:rsid w:val="003C21BA"/>
    <w:rsid w:val="004F2FA4"/>
    <w:rsid w:val="004F7BB1"/>
    <w:rsid w:val="005525A0"/>
    <w:rsid w:val="005C48CD"/>
    <w:rsid w:val="005F19DA"/>
    <w:rsid w:val="006217E7"/>
    <w:rsid w:val="00622724"/>
    <w:rsid w:val="00627A2E"/>
    <w:rsid w:val="0066051A"/>
    <w:rsid w:val="006A0350"/>
    <w:rsid w:val="006D458B"/>
    <w:rsid w:val="006E66DC"/>
    <w:rsid w:val="007060AC"/>
    <w:rsid w:val="00771A24"/>
    <w:rsid w:val="00773D11"/>
    <w:rsid w:val="00787831"/>
    <w:rsid w:val="0079686E"/>
    <w:rsid w:val="007B3976"/>
    <w:rsid w:val="007B40DA"/>
    <w:rsid w:val="007C1D65"/>
    <w:rsid w:val="007E7753"/>
    <w:rsid w:val="00825358"/>
    <w:rsid w:val="008302BD"/>
    <w:rsid w:val="008351E0"/>
    <w:rsid w:val="00876586"/>
    <w:rsid w:val="009560C4"/>
    <w:rsid w:val="00972EA4"/>
    <w:rsid w:val="00974231"/>
    <w:rsid w:val="009B6865"/>
    <w:rsid w:val="009C0E3E"/>
    <w:rsid w:val="009C225C"/>
    <w:rsid w:val="009D0ABF"/>
    <w:rsid w:val="00A11A87"/>
    <w:rsid w:val="00A52F51"/>
    <w:rsid w:val="00A553AA"/>
    <w:rsid w:val="00A62CFF"/>
    <w:rsid w:val="00A703DE"/>
    <w:rsid w:val="00B165E8"/>
    <w:rsid w:val="00B27BF9"/>
    <w:rsid w:val="00B77500"/>
    <w:rsid w:val="00BA7124"/>
    <w:rsid w:val="00BD1E1C"/>
    <w:rsid w:val="00BE4808"/>
    <w:rsid w:val="00CF2C25"/>
    <w:rsid w:val="00CF458E"/>
    <w:rsid w:val="00D45AC3"/>
    <w:rsid w:val="00D5752E"/>
    <w:rsid w:val="00D65868"/>
    <w:rsid w:val="00DA0065"/>
    <w:rsid w:val="00DB0FF3"/>
    <w:rsid w:val="00DD61CA"/>
    <w:rsid w:val="00E0738C"/>
    <w:rsid w:val="00E47D6C"/>
    <w:rsid w:val="00E63207"/>
    <w:rsid w:val="00EC046A"/>
    <w:rsid w:val="00EC06EE"/>
    <w:rsid w:val="00EE15E3"/>
    <w:rsid w:val="00F10D79"/>
    <w:rsid w:val="00F11EA4"/>
    <w:rsid w:val="00F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2021-02-10T09:36:00Z</dcterms:created>
  <dcterms:modified xsi:type="dcterms:W3CDTF">2021-02-10T09:36:00Z</dcterms:modified>
</cp:coreProperties>
</file>